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8870" w14:textId="11A75FD6" w:rsidR="002D6469" w:rsidRPr="006E1C06" w:rsidRDefault="006E1C06" w:rsidP="006E1C06">
      <w:pPr>
        <w:pStyle w:val="BasicParagraph"/>
        <w:spacing w:after="120"/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6E1C06">
        <w:rPr>
          <w:rFonts w:asciiTheme="minorHAnsi" w:hAnsiTheme="minorHAnsi" w:cstheme="minorHAnsi"/>
          <w:b/>
          <w:bCs/>
          <w:color w:val="F15A22"/>
          <w:sz w:val="72"/>
          <w:szCs w:val="72"/>
        </w:rPr>
        <w:t>HEP C</w:t>
      </w:r>
      <w:r w:rsidRPr="006E1C06">
        <w:rPr>
          <w:rFonts w:asciiTheme="minorHAnsi" w:hAnsiTheme="minorHAnsi" w:cstheme="minorHAnsi"/>
          <w:b/>
          <w:bCs/>
          <w:sz w:val="72"/>
          <w:szCs w:val="72"/>
        </w:rPr>
        <w:t xml:space="preserve">URED </w:t>
      </w:r>
      <w:proofErr w:type="gramStart"/>
      <w:r w:rsidR="008A0995" w:rsidRPr="006E1C06">
        <w:rPr>
          <w:rFonts w:asciiTheme="minorHAnsi" w:hAnsiTheme="minorHAnsi" w:cstheme="minorHAnsi"/>
          <w:b/>
          <w:bCs/>
          <w:sz w:val="72"/>
          <w:szCs w:val="72"/>
        </w:rPr>
        <w:t xml:space="preserve">SOCIAL MEDIA </w:t>
      </w:r>
      <w:r w:rsidR="007B3BED">
        <w:rPr>
          <w:rFonts w:asciiTheme="minorHAnsi" w:hAnsiTheme="minorHAnsi" w:cstheme="minorHAnsi"/>
          <w:b/>
          <w:bCs/>
          <w:sz w:val="72"/>
          <w:szCs w:val="72"/>
        </w:rPr>
        <w:t>TEX</w:t>
      </w:r>
      <w:r w:rsidR="008A0995" w:rsidRPr="006E1C06">
        <w:rPr>
          <w:rFonts w:asciiTheme="minorHAnsi" w:hAnsiTheme="minorHAnsi" w:cstheme="minorHAnsi"/>
          <w:b/>
          <w:bCs/>
          <w:sz w:val="72"/>
          <w:szCs w:val="72"/>
        </w:rPr>
        <w:t>T</w:t>
      </w:r>
      <w:proofErr w:type="gramEnd"/>
      <w:r w:rsidR="008A0995" w:rsidRPr="006E1C06"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</w:p>
    <w:p w14:paraId="7E0CE404" w14:textId="61248A15" w:rsidR="006E1C06" w:rsidRDefault="006E1C06" w:rsidP="006E1C06">
      <w:pPr>
        <w:spacing w:after="120"/>
        <w:rPr>
          <w:rFonts w:eastAsia="Times New Roman" w:cstheme="minorHAnsi"/>
          <w:b/>
          <w:bCs/>
          <w:lang w:val="en-AU" w:eastAsia="en-GB"/>
        </w:rPr>
      </w:pPr>
      <w:r>
        <w:rPr>
          <w:rFonts w:eastAsia="Times New Roman" w:cstheme="minorHAnsi"/>
          <w:b/>
          <w:bCs/>
          <w:lang w:val="en-AU" w:eastAsia="en-GB"/>
        </w:rPr>
        <w:t>C</w:t>
      </w:r>
      <w:r w:rsidRPr="006E1C06">
        <w:rPr>
          <w:rFonts w:eastAsia="Times New Roman" w:cstheme="minorHAnsi"/>
          <w:b/>
          <w:bCs/>
          <w:lang w:val="en-AU" w:eastAsia="en-GB"/>
        </w:rPr>
        <w:t xml:space="preserve">opy/paste </w:t>
      </w:r>
      <w:r>
        <w:rPr>
          <w:rFonts w:eastAsia="Times New Roman" w:cstheme="minorHAnsi"/>
          <w:b/>
          <w:bCs/>
          <w:lang w:val="en-AU" w:eastAsia="en-GB"/>
        </w:rPr>
        <w:t>text to go with related</w:t>
      </w:r>
      <w:r w:rsidRPr="006E1C06">
        <w:rPr>
          <w:rFonts w:eastAsia="Times New Roman" w:cstheme="minorHAnsi"/>
          <w:b/>
          <w:bCs/>
          <w:lang w:val="en-AU" w:eastAsia="en-GB"/>
        </w:rPr>
        <w:t xml:space="preserve"> image</w:t>
      </w:r>
      <w:r w:rsidRPr="006E1C06">
        <w:rPr>
          <w:rFonts w:eastAsia="Times New Roman" w:cstheme="minorHAnsi"/>
          <w:b/>
          <w:bCs/>
          <w:lang w:val="en-AU" w:eastAsia="en-GB"/>
        </w:rPr>
        <w:t xml:space="preserve"> </w:t>
      </w:r>
      <w:r>
        <w:rPr>
          <w:rFonts w:eastAsia="Times New Roman" w:cstheme="minorHAnsi"/>
          <w:b/>
          <w:bCs/>
          <w:lang w:val="en-AU" w:eastAsia="en-GB"/>
        </w:rPr>
        <w:t xml:space="preserve">for </w:t>
      </w:r>
      <w:r w:rsidR="00FB5933">
        <w:rPr>
          <w:rFonts w:eastAsia="Times New Roman" w:cstheme="minorHAnsi"/>
          <w:b/>
          <w:bCs/>
          <w:lang w:val="en-AU" w:eastAsia="en-GB"/>
        </w:rPr>
        <w:t xml:space="preserve">your </w:t>
      </w:r>
      <w:r>
        <w:rPr>
          <w:rFonts w:eastAsia="Times New Roman" w:cstheme="minorHAnsi"/>
          <w:b/>
          <w:bCs/>
          <w:lang w:val="en-AU" w:eastAsia="en-GB"/>
        </w:rPr>
        <w:t>Facebook post</w:t>
      </w:r>
      <w:r w:rsidRPr="006E1C06">
        <w:rPr>
          <w:rFonts w:eastAsia="Times New Roman" w:cstheme="minorHAnsi"/>
          <w:b/>
          <w:bCs/>
          <w:lang w:val="en-AU" w:eastAsia="en-GB"/>
        </w:rPr>
        <w:t>/tweet</w:t>
      </w:r>
      <w:r w:rsidR="00FB5933">
        <w:rPr>
          <w:rFonts w:eastAsia="Times New Roman" w:cstheme="minorHAnsi"/>
          <w:b/>
          <w:bCs/>
          <w:lang w:val="en-AU" w:eastAsia="en-GB"/>
        </w:rPr>
        <w:t>.</w:t>
      </w:r>
      <w:r w:rsidRPr="006E1C06">
        <w:rPr>
          <w:rFonts w:eastAsia="Times New Roman" w:cstheme="minorHAnsi"/>
          <w:b/>
          <w:bCs/>
          <w:lang w:val="en-AU" w:eastAsia="en-GB"/>
        </w:rPr>
        <w:t xml:space="preserve"> </w:t>
      </w:r>
    </w:p>
    <w:p w14:paraId="3ED46F6A" w14:textId="397FFCAA" w:rsidR="006E1C06" w:rsidRPr="006E1C06" w:rsidRDefault="006E1C06" w:rsidP="006E1C06">
      <w:pPr>
        <w:spacing w:after="120"/>
        <w:rPr>
          <w:rFonts w:eastAsia="Times New Roman" w:cstheme="minorHAnsi"/>
          <w:b/>
          <w:bCs/>
          <w:lang w:val="en-AU" w:eastAsia="en-GB"/>
        </w:rPr>
      </w:pPr>
      <w:r w:rsidRPr="00FB5933">
        <w:rPr>
          <w:rFonts w:eastAsia="Times New Roman" w:cstheme="minorHAnsi"/>
          <w:b/>
          <w:bCs/>
          <w:color w:val="F15A22"/>
          <w:lang w:val="en-AU" w:eastAsia="en-GB"/>
        </w:rPr>
        <w:t>TEXT</w:t>
      </w:r>
      <w:r w:rsidRPr="006E1C06">
        <w:rPr>
          <w:rFonts w:eastAsia="Times New Roman" w:cstheme="minorHAnsi"/>
          <w:b/>
          <w:bCs/>
          <w:lang w:val="en-AU" w:eastAsia="en-GB"/>
        </w:rPr>
        <w:t xml:space="preserve"> | </w:t>
      </w:r>
      <w:r w:rsidRPr="00FB5933">
        <w:rPr>
          <w:rFonts w:eastAsia="Times New Roman" w:cstheme="minorHAnsi"/>
          <w:b/>
          <w:bCs/>
          <w:color w:val="F15A22"/>
          <w:lang w:val="en-AU" w:eastAsia="en-GB"/>
        </w:rPr>
        <w:t>couple.png</w:t>
      </w:r>
    </w:p>
    <w:p w14:paraId="312E3239" w14:textId="38107D27" w:rsidR="002D6469" w:rsidRPr="006E1C06" w:rsidRDefault="006E1C06" w:rsidP="006E1C06">
      <w:pPr>
        <w:spacing w:after="120"/>
        <w:rPr>
          <w:rFonts w:eastAsia="Times New Roman" w:cstheme="minorHAnsi"/>
          <w:lang w:val="en-AU" w:eastAsia="en-GB"/>
        </w:rPr>
      </w:pPr>
      <w:r w:rsidRPr="006E1C06">
        <w:rPr>
          <w:rFonts w:eastAsia="Times New Roman" w:cstheme="minorHAnsi"/>
          <w:lang w:val="en-AU" w:eastAsia="en-GB"/>
        </w:rPr>
        <w:t xml:space="preserve">The new #hepC treatment is a game changer. Over 95% of people get cured with very few side-effects. Get #HEPCURED in just 8 or 12 weeks. Take the first step to cure your #hepC today </w:t>
      </w:r>
      <w:r w:rsidRPr="006E1C06">
        <w:rPr>
          <w:rFonts w:eastAsia="Times New Roman" w:cstheme="minorHAnsi"/>
          <w:lang w:val="en-AU" w:eastAsia="en-GB"/>
        </w:rPr>
        <w:t>http://hepC.org.au</w:t>
      </w:r>
    </w:p>
    <w:p w14:paraId="06E2F9E8" w14:textId="7D66D558" w:rsidR="006E1C06" w:rsidRDefault="006E1C06" w:rsidP="006E1C06">
      <w:pPr>
        <w:spacing w:after="120"/>
        <w:rPr>
          <w:rFonts w:eastAsia="Times New Roman" w:cstheme="minorHAnsi"/>
          <w:b/>
          <w:bCs/>
          <w:lang w:val="en-AU" w:eastAsia="en-GB"/>
        </w:rPr>
      </w:pPr>
    </w:p>
    <w:p w14:paraId="7A254DEA" w14:textId="77777777" w:rsidR="006E1C06" w:rsidRPr="006E1C06" w:rsidRDefault="006E1C06" w:rsidP="006E1C06">
      <w:pPr>
        <w:spacing w:after="120"/>
        <w:rPr>
          <w:rFonts w:eastAsia="Times New Roman" w:cstheme="minorHAnsi"/>
          <w:b/>
          <w:bCs/>
          <w:lang w:val="en-AU" w:eastAsia="en-GB"/>
        </w:rPr>
      </w:pPr>
      <w:r w:rsidRPr="00FB5933">
        <w:rPr>
          <w:rFonts w:eastAsia="Times New Roman" w:cstheme="minorHAnsi"/>
          <w:b/>
          <w:bCs/>
          <w:color w:val="F15A22"/>
          <w:lang w:val="en-AU" w:eastAsia="en-GB"/>
        </w:rPr>
        <w:t xml:space="preserve">TEXT </w:t>
      </w:r>
      <w:r w:rsidRPr="006E1C06">
        <w:rPr>
          <w:rFonts w:eastAsia="Times New Roman" w:cstheme="minorHAnsi"/>
          <w:b/>
          <w:bCs/>
          <w:lang w:val="en-AU" w:eastAsia="en-GB"/>
        </w:rPr>
        <w:t xml:space="preserve">| </w:t>
      </w:r>
      <w:r w:rsidRPr="00FB5933">
        <w:rPr>
          <w:rFonts w:eastAsia="Times New Roman" w:cstheme="minorHAnsi"/>
          <w:b/>
          <w:bCs/>
          <w:color w:val="F15A22"/>
          <w:lang w:val="en-AU" w:eastAsia="en-GB"/>
        </w:rPr>
        <w:t>mates.png</w:t>
      </w:r>
    </w:p>
    <w:p w14:paraId="6D1383AE" w14:textId="2AE69441" w:rsidR="006E1C06" w:rsidRPr="006E1C06" w:rsidRDefault="006E1C06" w:rsidP="006E1C06">
      <w:pPr>
        <w:spacing w:after="120"/>
        <w:rPr>
          <w:rFonts w:eastAsia="Times New Roman" w:cstheme="minorHAnsi"/>
          <w:lang w:val="en-AU" w:eastAsia="en-GB"/>
        </w:rPr>
      </w:pPr>
      <w:r w:rsidRPr="006E1C06">
        <w:rPr>
          <w:rFonts w:eastAsia="Times New Roman" w:cstheme="minorHAnsi"/>
          <w:lang w:val="en-AU" w:eastAsia="en-GB"/>
        </w:rPr>
        <w:t xml:space="preserve">You may have heard stories or old info about #hepC testing and treatment. Now it’s just pills, no injections, 8 or 12 weeks. Take the first step to cure your #hepC today. Talk to us now </w:t>
      </w:r>
      <w:r w:rsidRPr="006E1C06">
        <w:rPr>
          <w:rFonts w:eastAsia="Times New Roman" w:cstheme="minorHAnsi"/>
          <w:lang w:val="en-AU" w:eastAsia="en-GB"/>
        </w:rPr>
        <w:t>http://hepC.org.au</w:t>
      </w:r>
    </w:p>
    <w:p w14:paraId="757E8019" w14:textId="7EBCC9CC" w:rsidR="006E1C06" w:rsidRDefault="006E1C06" w:rsidP="006E1C06">
      <w:pPr>
        <w:spacing w:after="120"/>
        <w:rPr>
          <w:rFonts w:eastAsia="Times New Roman" w:cstheme="minorHAnsi"/>
          <w:b/>
          <w:bCs/>
          <w:lang w:val="en-AU" w:eastAsia="en-GB"/>
        </w:rPr>
      </w:pPr>
    </w:p>
    <w:p w14:paraId="03076426" w14:textId="77777777" w:rsidR="006E1C06" w:rsidRPr="006E1C06" w:rsidRDefault="006E1C06" w:rsidP="006E1C06">
      <w:pPr>
        <w:spacing w:after="120"/>
        <w:rPr>
          <w:rFonts w:eastAsia="Times New Roman" w:cstheme="minorHAnsi"/>
          <w:b/>
          <w:bCs/>
          <w:lang w:val="en-AU" w:eastAsia="en-GB"/>
        </w:rPr>
      </w:pPr>
      <w:r w:rsidRPr="00FB5933">
        <w:rPr>
          <w:rFonts w:eastAsia="Times New Roman" w:cstheme="minorHAnsi"/>
          <w:b/>
          <w:bCs/>
          <w:color w:val="F15A22"/>
          <w:lang w:val="en-AU" w:eastAsia="en-GB"/>
        </w:rPr>
        <w:t xml:space="preserve">TEXT </w:t>
      </w:r>
      <w:r w:rsidRPr="006E1C06">
        <w:rPr>
          <w:rFonts w:eastAsia="Times New Roman" w:cstheme="minorHAnsi"/>
          <w:b/>
          <w:bCs/>
          <w:lang w:val="en-AU" w:eastAsia="en-GB"/>
        </w:rPr>
        <w:t xml:space="preserve">| </w:t>
      </w:r>
      <w:r w:rsidRPr="00FB5933">
        <w:rPr>
          <w:rFonts w:eastAsia="Times New Roman" w:cstheme="minorHAnsi"/>
          <w:b/>
          <w:bCs/>
          <w:color w:val="F15A22"/>
          <w:lang w:val="en-AU" w:eastAsia="en-GB"/>
        </w:rPr>
        <w:t>fistbump.png</w:t>
      </w:r>
    </w:p>
    <w:p w14:paraId="2B969883" w14:textId="213997C4" w:rsidR="006E1C06" w:rsidRPr="006E1C06" w:rsidRDefault="006E1C06" w:rsidP="006E1C06">
      <w:pPr>
        <w:spacing w:after="120"/>
        <w:rPr>
          <w:rFonts w:eastAsia="Times New Roman" w:cstheme="minorHAnsi"/>
          <w:lang w:val="en-AU" w:eastAsia="en-GB"/>
        </w:rPr>
      </w:pPr>
      <w:r w:rsidRPr="006E1C06">
        <w:rPr>
          <w:rFonts w:eastAsia="Times New Roman" w:cstheme="minorHAnsi"/>
          <w:lang w:val="en-AU" w:eastAsia="en-GB"/>
        </w:rPr>
        <w:t xml:space="preserve">Everyone has the right to get #HEPCURED. Talk to us now to take the first step. Find a place to get tested and treated for #hepC. Talk to us now </w:t>
      </w:r>
      <w:r w:rsidRPr="006E1C06">
        <w:rPr>
          <w:rFonts w:eastAsia="Times New Roman" w:cstheme="minorHAnsi"/>
          <w:lang w:val="en-AU" w:eastAsia="en-GB"/>
        </w:rPr>
        <w:t>http://hepC.org.au</w:t>
      </w:r>
    </w:p>
    <w:p w14:paraId="1931C90D" w14:textId="3C04D529" w:rsidR="006E1C06" w:rsidRDefault="006E1C06" w:rsidP="006E1C06">
      <w:pPr>
        <w:spacing w:after="120"/>
        <w:rPr>
          <w:rFonts w:eastAsia="Times New Roman" w:cstheme="minorHAnsi"/>
          <w:b/>
          <w:bCs/>
          <w:lang w:val="en-AU" w:eastAsia="en-GB"/>
        </w:rPr>
      </w:pPr>
    </w:p>
    <w:p w14:paraId="1A8BC94E" w14:textId="77777777" w:rsidR="006E1C06" w:rsidRPr="006E1C06" w:rsidRDefault="006E1C06" w:rsidP="006E1C06">
      <w:pPr>
        <w:spacing w:after="120"/>
        <w:rPr>
          <w:rFonts w:eastAsia="Times New Roman" w:cstheme="minorHAnsi"/>
          <w:b/>
          <w:bCs/>
          <w:lang w:val="en-AU" w:eastAsia="en-GB"/>
        </w:rPr>
      </w:pPr>
      <w:r w:rsidRPr="00FB5933">
        <w:rPr>
          <w:rFonts w:eastAsia="Times New Roman" w:cstheme="minorHAnsi"/>
          <w:b/>
          <w:bCs/>
          <w:color w:val="F15A22"/>
          <w:lang w:val="en-AU" w:eastAsia="en-GB"/>
        </w:rPr>
        <w:t>TEXT</w:t>
      </w:r>
      <w:r w:rsidRPr="006E1C06">
        <w:rPr>
          <w:rFonts w:eastAsia="Times New Roman" w:cstheme="minorHAnsi"/>
          <w:b/>
          <w:bCs/>
          <w:lang w:val="en-AU" w:eastAsia="en-GB"/>
        </w:rPr>
        <w:t xml:space="preserve"> | </w:t>
      </w:r>
      <w:r w:rsidRPr="00FB5933">
        <w:rPr>
          <w:rFonts w:eastAsia="Times New Roman" w:cstheme="minorHAnsi"/>
          <w:b/>
          <w:bCs/>
          <w:color w:val="F15A22"/>
          <w:lang w:val="en-AU" w:eastAsia="en-GB"/>
        </w:rPr>
        <w:t>family.png</w:t>
      </w:r>
    </w:p>
    <w:p w14:paraId="207263B5" w14:textId="7FB662AA" w:rsidR="006E1C06" w:rsidRPr="006E1C06" w:rsidRDefault="006E1C06" w:rsidP="006E1C06">
      <w:pPr>
        <w:spacing w:after="120"/>
        <w:rPr>
          <w:rFonts w:eastAsia="Times New Roman" w:cstheme="minorHAnsi"/>
          <w:lang w:val="en-AU" w:eastAsia="en-GB"/>
        </w:rPr>
      </w:pPr>
      <w:r w:rsidRPr="006E1C06">
        <w:rPr>
          <w:rFonts w:eastAsia="Times New Roman" w:cstheme="minorHAnsi"/>
          <w:lang w:val="en-AU" w:eastAsia="en-GB"/>
        </w:rPr>
        <w:t>You might have put off #hepC testing and treatment. Curing your #hepC means you don’t have to worry about passing it on to your partner, friends, or family. If you’re cured, the worry is gone. Talk to us now http://hepC.org.au</w:t>
      </w:r>
    </w:p>
    <w:sectPr w:rsidR="006E1C06" w:rsidRPr="006E1C06" w:rsidSect="00821538">
      <w:pgSz w:w="16840" w:h="11900" w:orient="landscape"/>
      <w:pgMar w:top="1216" w:right="11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7A"/>
    <w:multiLevelType w:val="multilevel"/>
    <w:tmpl w:val="3A8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666DD7"/>
    <w:multiLevelType w:val="hybridMultilevel"/>
    <w:tmpl w:val="F37224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19C8"/>
    <w:multiLevelType w:val="multilevel"/>
    <w:tmpl w:val="6CFC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04A83"/>
    <w:multiLevelType w:val="multilevel"/>
    <w:tmpl w:val="A71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82DAD"/>
    <w:multiLevelType w:val="multilevel"/>
    <w:tmpl w:val="20E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6A4767"/>
    <w:multiLevelType w:val="hybridMultilevel"/>
    <w:tmpl w:val="208616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D5923"/>
    <w:multiLevelType w:val="multilevel"/>
    <w:tmpl w:val="CE1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E839FD"/>
    <w:multiLevelType w:val="multilevel"/>
    <w:tmpl w:val="A19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BB2E18"/>
    <w:multiLevelType w:val="multilevel"/>
    <w:tmpl w:val="F74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A303A7"/>
    <w:multiLevelType w:val="multilevel"/>
    <w:tmpl w:val="875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0985571">
    <w:abstractNumId w:val="5"/>
  </w:num>
  <w:num w:numId="2" w16cid:durableId="1194920996">
    <w:abstractNumId w:val="1"/>
  </w:num>
  <w:num w:numId="3" w16cid:durableId="1915968368">
    <w:abstractNumId w:val="4"/>
  </w:num>
  <w:num w:numId="4" w16cid:durableId="485973334">
    <w:abstractNumId w:val="2"/>
  </w:num>
  <w:num w:numId="5" w16cid:durableId="1652975434">
    <w:abstractNumId w:val="3"/>
  </w:num>
  <w:num w:numId="6" w16cid:durableId="1257710760">
    <w:abstractNumId w:val="6"/>
  </w:num>
  <w:num w:numId="7" w16cid:durableId="1933004022">
    <w:abstractNumId w:val="7"/>
  </w:num>
  <w:num w:numId="8" w16cid:durableId="993485728">
    <w:abstractNumId w:val="8"/>
  </w:num>
  <w:num w:numId="9" w16cid:durableId="1563712384">
    <w:abstractNumId w:val="0"/>
  </w:num>
  <w:num w:numId="10" w16cid:durableId="230968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4F"/>
    <w:rsid w:val="00030B0B"/>
    <w:rsid w:val="000340D1"/>
    <w:rsid w:val="00036B1C"/>
    <w:rsid w:val="00045034"/>
    <w:rsid w:val="000655CD"/>
    <w:rsid w:val="000722B1"/>
    <w:rsid w:val="00072EBB"/>
    <w:rsid w:val="00083900"/>
    <w:rsid w:val="00084C68"/>
    <w:rsid w:val="00084F8C"/>
    <w:rsid w:val="00093521"/>
    <w:rsid w:val="00094C5E"/>
    <w:rsid w:val="0009705A"/>
    <w:rsid w:val="000A0D72"/>
    <w:rsid w:val="000B025D"/>
    <w:rsid w:val="000B05D6"/>
    <w:rsid w:val="000B113E"/>
    <w:rsid w:val="000E04BE"/>
    <w:rsid w:val="00100932"/>
    <w:rsid w:val="00113FF3"/>
    <w:rsid w:val="001141D3"/>
    <w:rsid w:val="00117B16"/>
    <w:rsid w:val="00123192"/>
    <w:rsid w:val="00125FC1"/>
    <w:rsid w:val="00126989"/>
    <w:rsid w:val="001369E7"/>
    <w:rsid w:val="00140B9D"/>
    <w:rsid w:val="0014533E"/>
    <w:rsid w:val="00167775"/>
    <w:rsid w:val="00177209"/>
    <w:rsid w:val="001804D0"/>
    <w:rsid w:val="00186B47"/>
    <w:rsid w:val="001871D6"/>
    <w:rsid w:val="0019782D"/>
    <w:rsid w:val="001A1146"/>
    <w:rsid w:val="001A419F"/>
    <w:rsid w:val="001A5FE1"/>
    <w:rsid w:val="001B0383"/>
    <w:rsid w:val="001B0B20"/>
    <w:rsid w:val="001B422A"/>
    <w:rsid w:val="001C3A0B"/>
    <w:rsid w:val="001D4698"/>
    <w:rsid w:val="001D71C7"/>
    <w:rsid w:val="001F0FCA"/>
    <w:rsid w:val="0020695D"/>
    <w:rsid w:val="0020726C"/>
    <w:rsid w:val="00210765"/>
    <w:rsid w:val="00216BC2"/>
    <w:rsid w:val="00220290"/>
    <w:rsid w:val="00220594"/>
    <w:rsid w:val="00225B6A"/>
    <w:rsid w:val="00226064"/>
    <w:rsid w:val="00245838"/>
    <w:rsid w:val="00252BA2"/>
    <w:rsid w:val="0025450D"/>
    <w:rsid w:val="00255317"/>
    <w:rsid w:val="002724C4"/>
    <w:rsid w:val="00280828"/>
    <w:rsid w:val="002910F1"/>
    <w:rsid w:val="00291366"/>
    <w:rsid w:val="002A0A30"/>
    <w:rsid w:val="002A2880"/>
    <w:rsid w:val="002A6C3F"/>
    <w:rsid w:val="002B31D6"/>
    <w:rsid w:val="002C7E64"/>
    <w:rsid w:val="002D0697"/>
    <w:rsid w:val="002D6469"/>
    <w:rsid w:val="002D784E"/>
    <w:rsid w:val="002E783C"/>
    <w:rsid w:val="002F463C"/>
    <w:rsid w:val="003007A6"/>
    <w:rsid w:val="00300AFB"/>
    <w:rsid w:val="003033E3"/>
    <w:rsid w:val="00306DCE"/>
    <w:rsid w:val="00317D60"/>
    <w:rsid w:val="003248D4"/>
    <w:rsid w:val="00327C32"/>
    <w:rsid w:val="0033243E"/>
    <w:rsid w:val="00336E94"/>
    <w:rsid w:val="00350049"/>
    <w:rsid w:val="003570DC"/>
    <w:rsid w:val="0036556F"/>
    <w:rsid w:val="00367518"/>
    <w:rsid w:val="003740A1"/>
    <w:rsid w:val="00375058"/>
    <w:rsid w:val="00380F32"/>
    <w:rsid w:val="00382FE6"/>
    <w:rsid w:val="00387723"/>
    <w:rsid w:val="003920FB"/>
    <w:rsid w:val="0039267E"/>
    <w:rsid w:val="003A409F"/>
    <w:rsid w:val="003A42EE"/>
    <w:rsid w:val="003B01DA"/>
    <w:rsid w:val="003B7473"/>
    <w:rsid w:val="003E26B4"/>
    <w:rsid w:val="003E37F3"/>
    <w:rsid w:val="003E6C3A"/>
    <w:rsid w:val="003F561C"/>
    <w:rsid w:val="003F65BF"/>
    <w:rsid w:val="003F6727"/>
    <w:rsid w:val="00401075"/>
    <w:rsid w:val="00411CD8"/>
    <w:rsid w:val="004201E3"/>
    <w:rsid w:val="00422644"/>
    <w:rsid w:val="0042294C"/>
    <w:rsid w:val="004274C3"/>
    <w:rsid w:val="00432BDD"/>
    <w:rsid w:val="00434AA3"/>
    <w:rsid w:val="004369AE"/>
    <w:rsid w:val="0044065D"/>
    <w:rsid w:val="00444893"/>
    <w:rsid w:val="0044663A"/>
    <w:rsid w:val="00460B39"/>
    <w:rsid w:val="00470A54"/>
    <w:rsid w:val="00474DF8"/>
    <w:rsid w:val="00480351"/>
    <w:rsid w:val="0048217A"/>
    <w:rsid w:val="004849B0"/>
    <w:rsid w:val="004A2D4B"/>
    <w:rsid w:val="004A5B30"/>
    <w:rsid w:val="004A7F03"/>
    <w:rsid w:val="004B2879"/>
    <w:rsid w:val="004C2E4A"/>
    <w:rsid w:val="004C3763"/>
    <w:rsid w:val="004C58C7"/>
    <w:rsid w:val="004C6EDC"/>
    <w:rsid w:val="004D7296"/>
    <w:rsid w:val="004D78A9"/>
    <w:rsid w:val="004E1D53"/>
    <w:rsid w:val="004E435D"/>
    <w:rsid w:val="004E4492"/>
    <w:rsid w:val="004F4D89"/>
    <w:rsid w:val="00504E9F"/>
    <w:rsid w:val="005317DC"/>
    <w:rsid w:val="005318ED"/>
    <w:rsid w:val="00543892"/>
    <w:rsid w:val="00547646"/>
    <w:rsid w:val="0055113A"/>
    <w:rsid w:val="00552C7F"/>
    <w:rsid w:val="00553F9F"/>
    <w:rsid w:val="00554470"/>
    <w:rsid w:val="005669C3"/>
    <w:rsid w:val="0056773F"/>
    <w:rsid w:val="00581937"/>
    <w:rsid w:val="005844DB"/>
    <w:rsid w:val="005A7ED5"/>
    <w:rsid w:val="005F1A4F"/>
    <w:rsid w:val="005F6347"/>
    <w:rsid w:val="00605F28"/>
    <w:rsid w:val="00606358"/>
    <w:rsid w:val="00636D5C"/>
    <w:rsid w:val="00642196"/>
    <w:rsid w:val="00653F87"/>
    <w:rsid w:val="006540D3"/>
    <w:rsid w:val="00654EB8"/>
    <w:rsid w:val="00660053"/>
    <w:rsid w:val="00667EA2"/>
    <w:rsid w:val="00671318"/>
    <w:rsid w:val="00673DB8"/>
    <w:rsid w:val="00676EDC"/>
    <w:rsid w:val="00687FD0"/>
    <w:rsid w:val="00696DA2"/>
    <w:rsid w:val="006A29EF"/>
    <w:rsid w:val="006C0783"/>
    <w:rsid w:val="006C1D4E"/>
    <w:rsid w:val="006C7E29"/>
    <w:rsid w:val="006E1C06"/>
    <w:rsid w:val="006E3B3E"/>
    <w:rsid w:val="006E4F34"/>
    <w:rsid w:val="006F0B45"/>
    <w:rsid w:val="00702091"/>
    <w:rsid w:val="007169EC"/>
    <w:rsid w:val="0072378F"/>
    <w:rsid w:val="00730EED"/>
    <w:rsid w:val="00731F91"/>
    <w:rsid w:val="0075069A"/>
    <w:rsid w:val="00750DF7"/>
    <w:rsid w:val="007533F1"/>
    <w:rsid w:val="00754CAE"/>
    <w:rsid w:val="007572F9"/>
    <w:rsid w:val="0076184D"/>
    <w:rsid w:val="00762960"/>
    <w:rsid w:val="00766292"/>
    <w:rsid w:val="007719F0"/>
    <w:rsid w:val="00774CA1"/>
    <w:rsid w:val="0078124F"/>
    <w:rsid w:val="00781985"/>
    <w:rsid w:val="007850C0"/>
    <w:rsid w:val="007853D0"/>
    <w:rsid w:val="00787612"/>
    <w:rsid w:val="007877C9"/>
    <w:rsid w:val="00791993"/>
    <w:rsid w:val="007A40AE"/>
    <w:rsid w:val="007B3BED"/>
    <w:rsid w:val="007C4365"/>
    <w:rsid w:val="007D5E4E"/>
    <w:rsid w:val="007E6E50"/>
    <w:rsid w:val="00801404"/>
    <w:rsid w:val="008118D5"/>
    <w:rsid w:val="00811A8D"/>
    <w:rsid w:val="00821538"/>
    <w:rsid w:val="00824E40"/>
    <w:rsid w:val="00832B79"/>
    <w:rsid w:val="00834B56"/>
    <w:rsid w:val="00836BFB"/>
    <w:rsid w:val="00837D13"/>
    <w:rsid w:val="00840B67"/>
    <w:rsid w:val="00850F91"/>
    <w:rsid w:val="0086696D"/>
    <w:rsid w:val="0088532A"/>
    <w:rsid w:val="008961C1"/>
    <w:rsid w:val="00896208"/>
    <w:rsid w:val="008A0995"/>
    <w:rsid w:val="008C5029"/>
    <w:rsid w:val="008C5075"/>
    <w:rsid w:val="008D063F"/>
    <w:rsid w:val="008D5F61"/>
    <w:rsid w:val="008D7D28"/>
    <w:rsid w:val="008E2962"/>
    <w:rsid w:val="008E4775"/>
    <w:rsid w:val="008F5946"/>
    <w:rsid w:val="0090785E"/>
    <w:rsid w:val="009178AE"/>
    <w:rsid w:val="00921875"/>
    <w:rsid w:val="00926EE4"/>
    <w:rsid w:val="00942531"/>
    <w:rsid w:val="009441A3"/>
    <w:rsid w:val="0095063A"/>
    <w:rsid w:val="00950895"/>
    <w:rsid w:val="00953DF2"/>
    <w:rsid w:val="00960B5B"/>
    <w:rsid w:val="0097469C"/>
    <w:rsid w:val="00975A9C"/>
    <w:rsid w:val="00976350"/>
    <w:rsid w:val="00980D7E"/>
    <w:rsid w:val="009926D9"/>
    <w:rsid w:val="00993876"/>
    <w:rsid w:val="009968F5"/>
    <w:rsid w:val="00996F18"/>
    <w:rsid w:val="009A1688"/>
    <w:rsid w:val="009A45F7"/>
    <w:rsid w:val="009A4FAD"/>
    <w:rsid w:val="009A5D24"/>
    <w:rsid w:val="009C5173"/>
    <w:rsid w:val="009C7074"/>
    <w:rsid w:val="009C76D4"/>
    <w:rsid w:val="009E05FF"/>
    <w:rsid w:val="009F7F19"/>
    <w:rsid w:val="00A234BE"/>
    <w:rsid w:val="00A27524"/>
    <w:rsid w:val="00A317A4"/>
    <w:rsid w:val="00A32F9F"/>
    <w:rsid w:val="00A33746"/>
    <w:rsid w:val="00A338A1"/>
    <w:rsid w:val="00A33911"/>
    <w:rsid w:val="00A42FFE"/>
    <w:rsid w:val="00A612E8"/>
    <w:rsid w:val="00A7453B"/>
    <w:rsid w:val="00AA2F38"/>
    <w:rsid w:val="00AB2EB9"/>
    <w:rsid w:val="00AB332B"/>
    <w:rsid w:val="00AC6153"/>
    <w:rsid w:val="00AE19FA"/>
    <w:rsid w:val="00AE39B3"/>
    <w:rsid w:val="00AE5A40"/>
    <w:rsid w:val="00AE6B64"/>
    <w:rsid w:val="00AF659A"/>
    <w:rsid w:val="00AF6792"/>
    <w:rsid w:val="00B041CB"/>
    <w:rsid w:val="00B1242E"/>
    <w:rsid w:val="00B134C1"/>
    <w:rsid w:val="00B1739A"/>
    <w:rsid w:val="00B41A70"/>
    <w:rsid w:val="00B425BD"/>
    <w:rsid w:val="00B438C7"/>
    <w:rsid w:val="00B531F4"/>
    <w:rsid w:val="00B574B3"/>
    <w:rsid w:val="00B61761"/>
    <w:rsid w:val="00B61B2F"/>
    <w:rsid w:val="00B77EAB"/>
    <w:rsid w:val="00B80A20"/>
    <w:rsid w:val="00B96115"/>
    <w:rsid w:val="00B9711B"/>
    <w:rsid w:val="00B978D1"/>
    <w:rsid w:val="00BA0062"/>
    <w:rsid w:val="00BA3E0A"/>
    <w:rsid w:val="00BA4C45"/>
    <w:rsid w:val="00C15A64"/>
    <w:rsid w:val="00C25C2D"/>
    <w:rsid w:val="00C36100"/>
    <w:rsid w:val="00C508BE"/>
    <w:rsid w:val="00C5141B"/>
    <w:rsid w:val="00C657F1"/>
    <w:rsid w:val="00C7405A"/>
    <w:rsid w:val="00C7449F"/>
    <w:rsid w:val="00C85729"/>
    <w:rsid w:val="00C94420"/>
    <w:rsid w:val="00CA296C"/>
    <w:rsid w:val="00CB5C97"/>
    <w:rsid w:val="00CD22BB"/>
    <w:rsid w:val="00D0112F"/>
    <w:rsid w:val="00D066DD"/>
    <w:rsid w:val="00D13FDB"/>
    <w:rsid w:val="00D257C9"/>
    <w:rsid w:val="00D3027F"/>
    <w:rsid w:val="00D32871"/>
    <w:rsid w:val="00D441C6"/>
    <w:rsid w:val="00D5555C"/>
    <w:rsid w:val="00D56150"/>
    <w:rsid w:val="00D63990"/>
    <w:rsid w:val="00D81575"/>
    <w:rsid w:val="00D867CC"/>
    <w:rsid w:val="00D9565C"/>
    <w:rsid w:val="00D95870"/>
    <w:rsid w:val="00D96C3C"/>
    <w:rsid w:val="00D97E6C"/>
    <w:rsid w:val="00DB76BC"/>
    <w:rsid w:val="00DC699E"/>
    <w:rsid w:val="00DC74BF"/>
    <w:rsid w:val="00DD7BFE"/>
    <w:rsid w:val="00E06302"/>
    <w:rsid w:val="00E2422C"/>
    <w:rsid w:val="00E31800"/>
    <w:rsid w:val="00E32470"/>
    <w:rsid w:val="00E401EF"/>
    <w:rsid w:val="00E42E82"/>
    <w:rsid w:val="00E44BC0"/>
    <w:rsid w:val="00E55C48"/>
    <w:rsid w:val="00E56448"/>
    <w:rsid w:val="00E71636"/>
    <w:rsid w:val="00E84043"/>
    <w:rsid w:val="00E84BF4"/>
    <w:rsid w:val="00E90BB7"/>
    <w:rsid w:val="00EB00BB"/>
    <w:rsid w:val="00EB0496"/>
    <w:rsid w:val="00EB2FC5"/>
    <w:rsid w:val="00ED51FB"/>
    <w:rsid w:val="00ED584B"/>
    <w:rsid w:val="00ED5E69"/>
    <w:rsid w:val="00EE30D5"/>
    <w:rsid w:val="00F022B9"/>
    <w:rsid w:val="00F04DC7"/>
    <w:rsid w:val="00F204C7"/>
    <w:rsid w:val="00F24280"/>
    <w:rsid w:val="00F25439"/>
    <w:rsid w:val="00F32DDF"/>
    <w:rsid w:val="00F40DE5"/>
    <w:rsid w:val="00F424D9"/>
    <w:rsid w:val="00F4417D"/>
    <w:rsid w:val="00F45949"/>
    <w:rsid w:val="00F502C7"/>
    <w:rsid w:val="00F514B8"/>
    <w:rsid w:val="00F54E8E"/>
    <w:rsid w:val="00F5555F"/>
    <w:rsid w:val="00F555E7"/>
    <w:rsid w:val="00F65D54"/>
    <w:rsid w:val="00F6736C"/>
    <w:rsid w:val="00F74697"/>
    <w:rsid w:val="00F779F3"/>
    <w:rsid w:val="00F80927"/>
    <w:rsid w:val="00F87F0A"/>
    <w:rsid w:val="00F90015"/>
    <w:rsid w:val="00F9765B"/>
    <w:rsid w:val="00FA68D1"/>
    <w:rsid w:val="00FB019C"/>
    <w:rsid w:val="00FB1267"/>
    <w:rsid w:val="00FB2808"/>
    <w:rsid w:val="00FB5933"/>
    <w:rsid w:val="00FC2A82"/>
    <w:rsid w:val="00FE0F0F"/>
    <w:rsid w:val="00FE1D3B"/>
    <w:rsid w:val="00FE36A6"/>
    <w:rsid w:val="00FF413D"/>
    <w:rsid w:val="29AA719F"/>
    <w:rsid w:val="41574B9F"/>
    <w:rsid w:val="49165641"/>
    <w:rsid w:val="580D351E"/>
    <w:rsid w:val="6E8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581D"/>
  <w14:defaultImageDpi w14:val="32767"/>
  <w15:chartTrackingRefBased/>
  <w15:docId w15:val="{9302667A-F8E6-074A-BBD6-F77926F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69E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13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168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66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5669C3"/>
  </w:style>
  <w:style w:type="character" w:customStyle="1" w:styleId="eop">
    <w:name w:val="eop"/>
    <w:basedOn w:val="DefaultParagraphFont"/>
    <w:rsid w:val="005669C3"/>
  </w:style>
  <w:style w:type="character" w:styleId="FollowedHyperlink">
    <w:name w:val="FollowedHyperlink"/>
    <w:basedOn w:val="DefaultParagraphFont"/>
    <w:uiPriority w:val="99"/>
    <w:semiHidden/>
    <w:unhideWhenUsed/>
    <w:rsid w:val="00036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8c4ed2-98a2-4be4-ab27-ab7d7d232db9" xsi:nil="true"/>
    <lcf76f155ced4ddcb4097134ff3c332f xmlns="08fa4f66-e7ca-416f-9359-ef4997c332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37F629FAA584985B636C340803CDA" ma:contentTypeVersion="16" ma:contentTypeDescription="Create a new document." ma:contentTypeScope="" ma:versionID="916bc17b10d5894c6905bda119db0482">
  <xsd:schema xmlns:xsd="http://www.w3.org/2001/XMLSchema" xmlns:xs="http://www.w3.org/2001/XMLSchema" xmlns:p="http://schemas.microsoft.com/office/2006/metadata/properties" xmlns:ns2="08fa4f66-e7ca-416f-9359-ef4997c33221" xmlns:ns3="8a8c4ed2-98a2-4be4-ab27-ab7d7d232db9" targetNamespace="http://schemas.microsoft.com/office/2006/metadata/properties" ma:root="true" ma:fieldsID="d6ab9464d5dbcd4c69779d20afbf7ef4" ns2:_="" ns3:_="">
    <xsd:import namespace="08fa4f66-e7ca-416f-9359-ef4997c33221"/>
    <xsd:import namespace="8a8c4ed2-98a2-4be4-ab27-ab7d7d232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4f66-e7ca-416f-9359-ef4997c33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1f3a81-db73-46a5-9a52-c384fb775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c4ed2-98a2-4be4-ab27-ab7d7d232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cc2c92-82cf-48fe-af29-e0078851cbbc}" ma:internalName="TaxCatchAll" ma:showField="CatchAllData" ma:web="8a8c4ed2-98a2-4be4-ab27-ab7d7d232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5FD0F-251B-476E-9ABE-4DAD1B29B397}">
  <ds:schemaRefs>
    <ds:schemaRef ds:uri="http://schemas.microsoft.com/office/2006/metadata/properties"/>
    <ds:schemaRef ds:uri="http://schemas.microsoft.com/office/infopath/2007/PartnerControls"/>
    <ds:schemaRef ds:uri="8a8c4ed2-98a2-4be4-ab27-ab7d7d232db9"/>
    <ds:schemaRef ds:uri="08fa4f66-e7ca-416f-9359-ef4997c33221"/>
  </ds:schemaRefs>
</ds:datastoreItem>
</file>

<file path=customXml/itemProps2.xml><?xml version="1.0" encoding="utf-8"?>
<ds:datastoreItem xmlns:ds="http://schemas.openxmlformats.org/officeDocument/2006/customXml" ds:itemID="{4FC52780-97F9-4394-B4FF-7A6C93CD7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4f66-e7ca-416f-9359-ef4997c33221"/>
    <ds:schemaRef ds:uri="8a8c4ed2-98a2-4be4-ab27-ab7d7d232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75EF8-BD8A-4818-BD5F-54E7BEDAE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Pollett</dc:creator>
  <cp:keywords/>
  <dc:description/>
  <cp:lastModifiedBy>Grace Crowley</cp:lastModifiedBy>
  <cp:revision>4</cp:revision>
  <dcterms:created xsi:type="dcterms:W3CDTF">2022-07-06T07:24:00Z</dcterms:created>
  <dcterms:modified xsi:type="dcterms:W3CDTF">2022-07-06T07:32:00Z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0x010100B3F37F629FAA584985B636C340803CDA</vt:lpwstr>
  </property>
</Properties>
</file>